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AF759" w14:textId="1B59EAEE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НАВЧАННЯ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РОБОТА КАФЕДРИ</w:t>
      </w:r>
    </w:p>
    <w:p w14:paraId="4B4AEF26" w14:textId="77777777" w:rsidR="007E1B1A" w:rsidRPr="005878CA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5878CA">
        <w:rPr>
          <w:rFonts w:ascii="Times New Roman" w:hAnsi="Times New Roman" w:cs="Times New Roman"/>
          <w:sz w:val="28"/>
          <w:szCs w:val="28"/>
        </w:rPr>
        <w:t xml:space="preserve">а факультеті історії та МВ студентів учили перетворювати ідею в реальний бізнес (09.03.2019 р. </w:t>
      </w:r>
      <w:hyperlink r:id="rId4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https://www.uzhnu.edu.ua/uk/news/na-fakulteti-istoriyi-ta-mv-studentiv-uchyly-peretvoryuvaty-ideyu.htm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33A8FC25" w14:textId="77777777" w:rsidR="007E1B1A" w:rsidRPr="00295645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Розпочала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роботу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експертна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комісія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акредитації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бакалаврів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6.030507 «Маркетинг» (28/05/2019 </w:t>
      </w:r>
      <w:r w:rsidRPr="005878CA">
        <w:rPr>
          <w:rFonts w:ascii="Times New Roman" w:hAnsi="Times New Roman" w:cs="Times New Roman"/>
          <w:sz w:val="28"/>
          <w:szCs w:val="28"/>
        </w:rPr>
        <w:t xml:space="preserve">р. </w:t>
      </w:r>
      <w:hyperlink r:id="rId5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https://www.uzhnu.edu.ua/uk/news/bakalavriv-z-napryamu-pidgotovki-6030507-marketing.htm</w:t>
        </w:r>
      </w:hyperlink>
      <w:r w:rsidRPr="00295645">
        <w:rPr>
          <w:rFonts w:ascii="Times New Roman" w:hAnsi="Times New Roman" w:cs="Times New Roman"/>
          <w:sz w:val="28"/>
          <w:szCs w:val="28"/>
        </w:rPr>
        <w:t>)</w:t>
      </w:r>
    </w:p>
    <w:p w14:paraId="4D895337" w14:textId="707B0A69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AD235E8" w14:textId="284A535A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ВІДПОЧИНОК, СВЯТКУВАННЯ</w:t>
      </w:r>
    </w:p>
    <w:p w14:paraId="4768B8B1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Стартував "Тиждень менеджменту в УжНУ" (06.03.2019 р. </w:t>
      </w:r>
      <w:hyperlink r:id="rId6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https://www.uzhnu.edu.ua/uk/news/startuvav-tyzhden-menedzhmentu-v-uzhnu.htm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7785D42" w14:textId="3B4B5A3A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FC9DCA6" w14:textId="6F9E993F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НАУКА</w:t>
      </w:r>
    </w:p>
    <w:p w14:paraId="67BAF133" w14:textId="01A7643B" w:rsidR="007E1B1A" w:rsidRPr="00295645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78CA">
        <w:rPr>
          <w:rFonts w:ascii="Times New Roman" w:hAnsi="Times New Roman" w:cs="Times New Roman"/>
          <w:sz w:val="28"/>
          <w:szCs w:val="28"/>
        </w:rPr>
        <w:t>Студенти менеджери та маркетологи УжНУ читали лекції колегам про сучасні технології менеджменту</w:t>
      </w:r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(12/03/2019 </w:t>
      </w:r>
      <w:r w:rsidRPr="005878C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hyperlink r:id="rId7" w:history="1"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uzhnu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news</w:t>
        </w:r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studenty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menedzhery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</w:t>
        </w:r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marketology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uzhnu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chytaly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lektsiyi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kolegam</w:t>
        </w:r>
        <w:proofErr w:type="spellEnd"/>
        <w:r w:rsidRPr="0029564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5878C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  <w:r w:rsidRPr="00295645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077CCC4F" w14:textId="77777777" w:rsidR="007E1B1A" w:rsidRPr="005878CA" w:rsidRDefault="007E1B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Викладачі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факультету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взяли участь в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Міжнародній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науковій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конференції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Румунії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(10.11.2019 р. </w:t>
      </w:r>
      <w:hyperlink r:id="rId8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https://www.uzhnu.edu.ua/uk/news/vikladachi-fakultetu-istoriji-ta-mizhnarodnih-v-rumuniji.htm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6DF9801E" w14:textId="54D1351E" w:rsidR="003A3E16" w:rsidRPr="005878CA" w:rsidRDefault="003A3E16" w:rsidP="0058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E16" w:rsidRPr="00587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79"/>
    <w:rsid w:val="000C611C"/>
    <w:rsid w:val="000E501A"/>
    <w:rsid w:val="00295645"/>
    <w:rsid w:val="002C2894"/>
    <w:rsid w:val="003A3E16"/>
    <w:rsid w:val="00471965"/>
    <w:rsid w:val="004739C8"/>
    <w:rsid w:val="00486FBB"/>
    <w:rsid w:val="00513779"/>
    <w:rsid w:val="005878CA"/>
    <w:rsid w:val="00641CA2"/>
    <w:rsid w:val="006E277E"/>
    <w:rsid w:val="007515F5"/>
    <w:rsid w:val="007E1B1A"/>
    <w:rsid w:val="007E44E0"/>
    <w:rsid w:val="008B0BF6"/>
    <w:rsid w:val="00950151"/>
    <w:rsid w:val="009C4F7F"/>
    <w:rsid w:val="00A47320"/>
    <w:rsid w:val="00A95E98"/>
    <w:rsid w:val="00B30015"/>
    <w:rsid w:val="00BC3827"/>
    <w:rsid w:val="00C27471"/>
    <w:rsid w:val="00CE577E"/>
    <w:rsid w:val="00CE7229"/>
    <w:rsid w:val="00D61610"/>
    <w:rsid w:val="00D65781"/>
    <w:rsid w:val="00DE53FE"/>
    <w:rsid w:val="00E75313"/>
    <w:rsid w:val="00EA7F7A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E587"/>
  <w15:chartTrackingRefBased/>
  <w15:docId w15:val="{4EB2CDED-40F8-430A-B5A7-F161B332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F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post-title">
    <w:name w:val="post-title"/>
    <w:basedOn w:val="a0"/>
    <w:rsid w:val="008B0BF6"/>
  </w:style>
  <w:style w:type="character" w:customStyle="1" w:styleId="20">
    <w:name w:val="Заголовок 2 Знак"/>
    <w:basedOn w:val="a0"/>
    <w:link w:val="2"/>
    <w:uiPriority w:val="9"/>
    <w:semiHidden/>
    <w:rsid w:val="008B0B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B0B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B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E4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news/vikladachi-fakultetu-istoriji-ta-mizhnarodnih-v-rumuniji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zhnu.edu.ua/uk/news/studenty-menedzhery-ta-marketology-uzhnu-chytaly-lektsiyi-kolegam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zhnu.edu.ua/uk/news/startuvav-tyzhden-menedzhmentu-v-uzhnu.htm" TargetMode="External"/><Relationship Id="rId5" Type="http://schemas.openxmlformats.org/officeDocument/2006/relationships/hyperlink" Target="https://www.uzhnu.edu.ua/uk/news/bakalavriv-z-napryamu-pidgotovki-6030507-marketing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uzhnu.edu.ua/uk/news/na-fakulteti-istoriyi-ta-mv-studentiv-uchyly-peretvoryuvaty-ideyu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9</cp:revision>
  <dcterms:created xsi:type="dcterms:W3CDTF">2022-02-10T10:12:00Z</dcterms:created>
  <dcterms:modified xsi:type="dcterms:W3CDTF">2025-03-24T06:53:00Z</dcterms:modified>
</cp:coreProperties>
</file>