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62FD7" w14:textId="77777777" w:rsidR="0032700A" w:rsidRDefault="0032700A">
      <w:pPr>
        <w:rPr>
          <w:lang w:val="en-US"/>
        </w:rPr>
      </w:pPr>
    </w:p>
    <w:p w14:paraId="6A033E40" w14:textId="77777777" w:rsidR="006A052A" w:rsidRDefault="006A052A">
      <w:pPr>
        <w:rPr>
          <w:lang w:val="en-US"/>
        </w:rPr>
      </w:pPr>
    </w:p>
    <w:p w14:paraId="2C5FE73C" w14:textId="338CD0EA" w:rsidR="006A052A" w:rsidRPr="00F63B9D" w:rsidRDefault="006E759E" w:rsidP="00F63B9D">
      <w:pPr>
        <w:jc w:val="center"/>
        <w:rPr>
          <w:rFonts w:ascii="Times New Roman" w:hAnsi="Times New Roman" w:cs="Times New Roman"/>
          <w:sz w:val="24"/>
          <w:szCs w:val="24"/>
        </w:rPr>
      </w:pPr>
      <w:r w:rsidRPr="00F63B9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63B9D" w:rsidRPr="00F63B9D">
        <w:rPr>
          <w:rFonts w:ascii="Times New Roman" w:hAnsi="Times New Roman" w:cs="Times New Roman"/>
          <w:sz w:val="24"/>
          <w:szCs w:val="24"/>
        </w:rPr>
        <w:t xml:space="preserve">1 Біологія та біохімія (ОП Біологія; </w:t>
      </w:r>
      <w:r w:rsidR="00F63B9D" w:rsidRPr="00F63B9D">
        <w:rPr>
          <w:rFonts w:ascii="Times New Roman" w:hAnsi="Times New Roman" w:cs="Times New Roman"/>
          <w:sz w:val="24"/>
          <w:szCs w:val="24"/>
          <w:highlight w:val="cyan"/>
        </w:rPr>
        <w:t xml:space="preserve">ОП </w:t>
      </w:r>
      <w:proofErr w:type="spellStart"/>
      <w:r w:rsidR="00F63B9D" w:rsidRPr="00F63B9D">
        <w:rPr>
          <w:rFonts w:ascii="Times New Roman" w:hAnsi="Times New Roman" w:cs="Times New Roman"/>
          <w:sz w:val="24"/>
          <w:szCs w:val="24"/>
          <w:highlight w:val="cyan"/>
        </w:rPr>
        <w:t>Біоінформатика</w:t>
      </w:r>
      <w:proofErr w:type="spellEnd"/>
      <w:r w:rsidR="00F63B9D" w:rsidRPr="00F63B9D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A052A" w14:paraId="5B8DDBA8" w14:textId="77777777" w:rsidTr="006A052A">
        <w:tc>
          <w:tcPr>
            <w:tcW w:w="4814" w:type="dxa"/>
          </w:tcPr>
          <w:p w14:paraId="7DB7634A" w14:textId="77777777" w:rsidR="006A052A" w:rsidRPr="00A7232C" w:rsidRDefault="006A05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Кафедра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генетики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фізіології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рослин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та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мікробіології</w:t>
            </w:r>
            <w:proofErr w:type="spellEnd"/>
          </w:p>
          <w:p w14:paraId="0D0067E5" w14:textId="77777777" w:rsidR="00A7232C" w:rsidRPr="00B47281" w:rsidRDefault="00A7232C" w:rsidP="00B47281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Біла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Юлія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Юріївна</w:t>
            </w:r>
            <w:proofErr w:type="spellEnd"/>
          </w:p>
          <w:p w14:paraId="639E70F0" w14:textId="77777777" w:rsidR="00A7232C" w:rsidRPr="00B47281" w:rsidRDefault="00A7232C" w:rsidP="00B47281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Венцель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Леонарда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Любомирівна</w:t>
            </w:r>
            <w:proofErr w:type="spellEnd"/>
          </w:p>
          <w:p w14:paraId="505FA298" w14:textId="351B9225" w:rsidR="00A7232C" w:rsidRPr="00B47281" w:rsidRDefault="00A7232C" w:rsidP="00B47281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Біркович</w:t>
            </w:r>
            <w:proofErr w:type="spellEnd"/>
            <w:r w:rsidR="00F63B9D"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 xml:space="preserve"> </w:t>
            </w:r>
            <w:proofErr w:type="spellStart"/>
            <w:r w:rsidR="00F63B9D"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Вікторія</w:t>
            </w:r>
            <w:proofErr w:type="spellEnd"/>
            <w:r w:rsidR="00F63B9D"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 xml:space="preserve"> </w:t>
            </w:r>
            <w:proofErr w:type="spellStart"/>
            <w:r w:rsidR="00F63B9D"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Василівна</w:t>
            </w:r>
            <w:proofErr w:type="spellEnd"/>
          </w:p>
          <w:p w14:paraId="7FED8146" w14:textId="77777777" w:rsidR="00A7232C" w:rsidRPr="00B47281" w:rsidRDefault="00A7232C" w:rsidP="00B47281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Гришечкина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Олександра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Андріївна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5855563" w14:textId="77777777" w:rsidR="00A7232C" w:rsidRPr="00B47281" w:rsidRDefault="00A7232C" w:rsidP="00B47281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Кіш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Беатріс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Рудольфівна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72993A6" w14:textId="77777777" w:rsidR="00A7232C" w:rsidRPr="00B47281" w:rsidRDefault="00A7232C" w:rsidP="00B47281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Коваль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Антоніна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Федорівна</w:t>
            </w:r>
            <w:proofErr w:type="spellEnd"/>
          </w:p>
          <w:p w14:paraId="11123B99" w14:textId="77777777" w:rsidR="00A7232C" w:rsidRPr="00B47281" w:rsidRDefault="00A7232C" w:rsidP="00B47281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Кухаренко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Наталія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Михайлівна</w:t>
            </w:r>
            <w:proofErr w:type="spellEnd"/>
          </w:p>
          <w:p w14:paraId="03850C77" w14:textId="77777777" w:rsidR="00A7232C" w:rsidRPr="00B47281" w:rsidRDefault="00A7232C" w:rsidP="00B47281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Поляк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Катерина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Валеріївна</w:t>
            </w:r>
            <w:proofErr w:type="spellEnd"/>
          </w:p>
          <w:p w14:paraId="31999C07" w14:textId="77777777" w:rsidR="00A7232C" w:rsidRDefault="00A7232C" w:rsidP="00B47281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Юричканич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Софія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Віталіївна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52958B5" w14:textId="77777777" w:rsidR="00304314" w:rsidRPr="00304314" w:rsidRDefault="00304314" w:rsidP="0030431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0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Фелдій</w:t>
            </w:r>
            <w:proofErr w:type="spellEnd"/>
            <w:r w:rsidRPr="0030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Анастасія</w:t>
            </w:r>
            <w:proofErr w:type="spellEnd"/>
            <w:r w:rsidRPr="0030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Михайлівна</w:t>
            </w:r>
            <w:proofErr w:type="spellEnd"/>
          </w:p>
          <w:p w14:paraId="7FF93158" w14:textId="2201940E" w:rsidR="00304314" w:rsidRPr="00304314" w:rsidRDefault="00304314" w:rsidP="0030431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5" w:type="dxa"/>
          </w:tcPr>
          <w:p w14:paraId="3AF335F3" w14:textId="77777777" w:rsidR="006A052A" w:rsidRPr="00A7232C" w:rsidRDefault="007D54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Кафедра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зоології</w:t>
            </w:r>
            <w:proofErr w:type="spellEnd"/>
          </w:p>
          <w:p w14:paraId="3AEF239E" w14:textId="77777777" w:rsidR="00A7232C" w:rsidRPr="00B47281" w:rsidRDefault="00A7232C" w:rsidP="00B47281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Джемига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Вікторія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highlight w:val="cyan"/>
                <w:lang w:val="en-US"/>
              </w:rPr>
              <w:t>Іванівна</w:t>
            </w:r>
            <w:proofErr w:type="spellEnd"/>
          </w:p>
          <w:p w14:paraId="03364104" w14:textId="77777777" w:rsidR="00A7232C" w:rsidRPr="00B47281" w:rsidRDefault="00A7232C" w:rsidP="00B47281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Диковець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Дмитро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Васильович</w:t>
            </w:r>
            <w:proofErr w:type="spellEnd"/>
          </w:p>
          <w:p w14:paraId="15E70A96" w14:textId="5368D70C" w:rsidR="004F7AB1" w:rsidRPr="00B47281" w:rsidRDefault="00A7232C" w:rsidP="00B47281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Долинич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Мирослава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Мирославівна</w:t>
            </w:r>
            <w:proofErr w:type="spellEnd"/>
          </w:p>
        </w:tc>
      </w:tr>
      <w:tr w:rsidR="006A052A" w14:paraId="7654EB26" w14:textId="77777777" w:rsidTr="006A052A">
        <w:tc>
          <w:tcPr>
            <w:tcW w:w="4814" w:type="dxa"/>
          </w:tcPr>
          <w:p w14:paraId="3F6B142F" w14:textId="77777777" w:rsidR="00CE1D2F" w:rsidRDefault="00CE1D2F" w:rsidP="00CE1D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1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Кафедра ботаніки</w:t>
            </w:r>
          </w:p>
          <w:p w14:paraId="32B94649" w14:textId="77777777" w:rsidR="006A052A" w:rsidRPr="00B47281" w:rsidRDefault="00B47281" w:rsidP="00B47281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Беляцька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Ірина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Владиславівна</w:t>
            </w:r>
            <w:proofErr w:type="spellEnd"/>
          </w:p>
          <w:p w14:paraId="6C61893A" w14:textId="77777777" w:rsidR="00BC5D1A" w:rsidRPr="00BC5D1A" w:rsidRDefault="00BC5D1A" w:rsidP="00BC5D1A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C5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Корсак</w:t>
            </w:r>
            <w:proofErr w:type="spellEnd"/>
            <w:r w:rsidRPr="00BC5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Дарина</w:t>
            </w:r>
            <w:proofErr w:type="spellEnd"/>
            <w:r w:rsidRPr="00BC5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5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Віталіївна</w:t>
            </w:r>
            <w:proofErr w:type="spellEnd"/>
          </w:p>
          <w:p w14:paraId="6C309A97" w14:textId="0FEC03FC" w:rsidR="00B47281" w:rsidRPr="00B47281" w:rsidRDefault="00B47281" w:rsidP="00BC5D1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15" w:type="dxa"/>
          </w:tcPr>
          <w:p w14:paraId="1345C9D4" w14:textId="77777777" w:rsidR="006A052A" w:rsidRPr="00A7232C" w:rsidRDefault="007D54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Кафедра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ентомології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та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збереження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біорізноманіття</w:t>
            </w:r>
            <w:proofErr w:type="spellEnd"/>
          </w:p>
          <w:p w14:paraId="3EBE7F1B" w14:textId="43D813F0" w:rsidR="00BC5D1A" w:rsidRDefault="00BC5D1A" w:rsidP="0030431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D1A">
              <w:rPr>
                <w:rFonts w:ascii="Times New Roman" w:hAnsi="Times New Roman" w:cs="Times New Roman"/>
                <w:sz w:val="24"/>
                <w:szCs w:val="24"/>
              </w:rPr>
              <w:t>Бляшинець</w:t>
            </w:r>
            <w:proofErr w:type="spellEnd"/>
            <w:r w:rsidRPr="00BC5D1A">
              <w:rPr>
                <w:rFonts w:ascii="Times New Roman" w:hAnsi="Times New Roman" w:cs="Times New Roman"/>
                <w:sz w:val="24"/>
                <w:szCs w:val="24"/>
              </w:rPr>
              <w:t xml:space="preserve"> Антоніна Василівна</w:t>
            </w:r>
          </w:p>
          <w:p w14:paraId="4A9C7C7A" w14:textId="6242FBB0" w:rsidR="00304314" w:rsidRPr="00304314" w:rsidRDefault="00304314" w:rsidP="00304314">
            <w:pPr>
              <w:pStyle w:val="a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4314">
              <w:rPr>
                <w:rFonts w:ascii="Times New Roman" w:hAnsi="Times New Roman" w:cs="Times New Roman"/>
                <w:sz w:val="24"/>
                <w:szCs w:val="24"/>
              </w:rPr>
              <w:t>Яцентюк</w:t>
            </w:r>
            <w:proofErr w:type="spellEnd"/>
            <w:r w:rsidRPr="00304314">
              <w:rPr>
                <w:rFonts w:ascii="Times New Roman" w:hAnsi="Times New Roman" w:cs="Times New Roman"/>
                <w:sz w:val="24"/>
                <w:szCs w:val="24"/>
              </w:rPr>
              <w:t xml:space="preserve"> Анна Олегівна</w:t>
            </w:r>
          </w:p>
          <w:p w14:paraId="6AA5483F" w14:textId="77777777" w:rsidR="00304314" w:rsidRPr="00304314" w:rsidRDefault="00304314" w:rsidP="00304314">
            <w:pPr>
              <w:pStyle w:val="a9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7758A" w14:textId="6E79B2FE" w:rsidR="00A7232C" w:rsidRPr="00A7232C" w:rsidRDefault="00A723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95DAC5C" w14:textId="77777777" w:rsidR="006A052A" w:rsidRDefault="006A052A"/>
    <w:p w14:paraId="447740D4" w14:textId="7CF083C6" w:rsidR="00CE1D2F" w:rsidRPr="00CE1D2F" w:rsidRDefault="00CE1D2F" w:rsidP="00CE1D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1D2F">
        <w:rPr>
          <w:rFonts w:ascii="Times New Roman" w:hAnsi="Times New Roman" w:cs="Times New Roman"/>
          <w:b/>
          <w:bCs/>
          <w:sz w:val="24"/>
          <w:szCs w:val="24"/>
        </w:rPr>
        <w:t>А4.05 Середня освіта. Біологія та здоров’я людини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E1D2F" w14:paraId="5002856C" w14:textId="77777777" w:rsidTr="00B44696">
        <w:tc>
          <w:tcPr>
            <w:tcW w:w="4814" w:type="dxa"/>
          </w:tcPr>
          <w:p w14:paraId="2DFECED2" w14:textId="77777777" w:rsidR="00CE1D2F" w:rsidRPr="00A7232C" w:rsidRDefault="00CE1D2F" w:rsidP="00B446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Кафедра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генетики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фізіології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рослин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та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мікробіології</w:t>
            </w:r>
            <w:proofErr w:type="spellEnd"/>
          </w:p>
          <w:p w14:paraId="10346618" w14:textId="2B01E5A0" w:rsidR="00CE1D2F" w:rsidRPr="00A7232C" w:rsidRDefault="00CE1D2F" w:rsidP="00B446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815" w:type="dxa"/>
          </w:tcPr>
          <w:p w14:paraId="453D5B65" w14:textId="77777777" w:rsidR="00CE1D2F" w:rsidRPr="00A7232C" w:rsidRDefault="00CE1D2F" w:rsidP="00B446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Кафедра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зоології</w:t>
            </w:r>
            <w:proofErr w:type="spellEnd"/>
          </w:p>
          <w:p w14:paraId="02D211D3" w14:textId="0C0A2798" w:rsidR="00CE1D2F" w:rsidRPr="00304314" w:rsidRDefault="00CE1D2F" w:rsidP="00304314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0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Таркович</w:t>
            </w:r>
            <w:proofErr w:type="spellEnd"/>
            <w:r w:rsidRPr="0030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Валентина</w:t>
            </w:r>
            <w:proofErr w:type="spellEnd"/>
            <w:r w:rsidRPr="0030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Михайлівна</w:t>
            </w:r>
            <w:proofErr w:type="spellEnd"/>
          </w:p>
        </w:tc>
      </w:tr>
      <w:tr w:rsidR="00CE1D2F" w14:paraId="313295CD" w14:textId="77777777" w:rsidTr="00B44696">
        <w:tc>
          <w:tcPr>
            <w:tcW w:w="4814" w:type="dxa"/>
          </w:tcPr>
          <w:p w14:paraId="41B0ACC3" w14:textId="77777777" w:rsidR="00CE1D2F" w:rsidRDefault="00CE1D2F" w:rsidP="00B446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1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Кафедра ботаніки</w:t>
            </w:r>
          </w:p>
          <w:p w14:paraId="0BC55BCD" w14:textId="333728B2" w:rsidR="00CE1D2F" w:rsidRPr="00B47281" w:rsidRDefault="00CE1D2F" w:rsidP="00B47281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7281">
              <w:rPr>
                <w:rFonts w:ascii="Times New Roman" w:hAnsi="Times New Roman" w:cs="Times New Roman"/>
                <w:sz w:val="24"/>
                <w:szCs w:val="24"/>
              </w:rPr>
              <w:t>Мартин-Попова Вікторія Петрівна</w:t>
            </w:r>
          </w:p>
        </w:tc>
        <w:tc>
          <w:tcPr>
            <w:tcW w:w="4815" w:type="dxa"/>
          </w:tcPr>
          <w:p w14:paraId="2D5F909B" w14:textId="77777777" w:rsidR="00CE1D2F" w:rsidRPr="00A7232C" w:rsidRDefault="00CE1D2F" w:rsidP="00B446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Кафедра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ентомології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та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збереження</w:t>
            </w:r>
            <w:proofErr w:type="spellEnd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23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біорізноманіття</w:t>
            </w:r>
            <w:proofErr w:type="spellEnd"/>
          </w:p>
          <w:p w14:paraId="0C6429EC" w14:textId="77777777" w:rsidR="00CE1D2F" w:rsidRPr="00B47281" w:rsidRDefault="00CE1D2F" w:rsidP="00B47281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</w:rPr>
              <w:t>Аврамчук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</w:rPr>
              <w:t>Юліанія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</w:rPr>
              <w:t xml:space="preserve"> Вікторівна</w:t>
            </w:r>
          </w:p>
          <w:p w14:paraId="448804F2" w14:textId="79A8F933" w:rsidR="00CE1D2F" w:rsidRPr="00B47281" w:rsidRDefault="00CE1D2F" w:rsidP="00B47281">
            <w:pPr>
              <w:pStyle w:val="a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Черенович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Дмитро</w:t>
            </w:r>
            <w:proofErr w:type="spellEnd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72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Вадимович</w:t>
            </w:r>
            <w:proofErr w:type="spellEnd"/>
          </w:p>
        </w:tc>
      </w:tr>
    </w:tbl>
    <w:p w14:paraId="043ED69F" w14:textId="77777777" w:rsidR="00CE1D2F" w:rsidRPr="00CE1D2F" w:rsidRDefault="00CE1D2F"/>
    <w:sectPr w:rsidR="00CE1D2F" w:rsidRPr="00CE1D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047E3"/>
    <w:multiLevelType w:val="hybridMultilevel"/>
    <w:tmpl w:val="31C260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E1D9E"/>
    <w:multiLevelType w:val="hybridMultilevel"/>
    <w:tmpl w:val="8C1A26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864FE"/>
    <w:multiLevelType w:val="hybridMultilevel"/>
    <w:tmpl w:val="6BA2BC44"/>
    <w:lvl w:ilvl="0" w:tplc="731C6B8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4183E1C"/>
    <w:multiLevelType w:val="hybridMultilevel"/>
    <w:tmpl w:val="8C1A26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6744C"/>
    <w:multiLevelType w:val="hybridMultilevel"/>
    <w:tmpl w:val="BD26DF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25637"/>
    <w:multiLevelType w:val="hybridMultilevel"/>
    <w:tmpl w:val="76CCD4B2"/>
    <w:lvl w:ilvl="0" w:tplc="731C6B8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A3FE5"/>
    <w:multiLevelType w:val="hybridMultilevel"/>
    <w:tmpl w:val="F91076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2B2"/>
    <w:rsid w:val="00112313"/>
    <w:rsid w:val="00163815"/>
    <w:rsid w:val="001E17D8"/>
    <w:rsid w:val="002E30E2"/>
    <w:rsid w:val="00304314"/>
    <w:rsid w:val="00313B41"/>
    <w:rsid w:val="0032700A"/>
    <w:rsid w:val="003A75C5"/>
    <w:rsid w:val="003F3FA7"/>
    <w:rsid w:val="00472C3F"/>
    <w:rsid w:val="004F7AB1"/>
    <w:rsid w:val="0055392E"/>
    <w:rsid w:val="006A052A"/>
    <w:rsid w:val="006E759E"/>
    <w:rsid w:val="007003B7"/>
    <w:rsid w:val="007A75F6"/>
    <w:rsid w:val="007D0FEB"/>
    <w:rsid w:val="007D54A4"/>
    <w:rsid w:val="008A7BBA"/>
    <w:rsid w:val="009677E3"/>
    <w:rsid w:val="00980155"/>
    <w:rsid w:val="00A7232C"/>
    <w:rsid w:val="00B47281"/>
    <w:rsid w:val="00BC5D1A"/>
    <w:rsid w:val="00CB6702"/>
    <w:rsid w:val="00CE1D2F"/>
    <w:rsid w:val="00E11C31"/>
    <w:rsid w:val="00E402B2"/>
    <w:rsid w:val="00EA35BE"/>
    <w:rsid w:val="00F56362"/>
    <w:rsid w:val="00F57EF0"/>
    <w:rsid w:val="00F6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0B6C1"/>
  <w15:chartTrackingRefBased/>
  <w15:docId w15:val="{262272B1-FE9A-4DAD-B0F2-17663774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0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2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2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0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02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02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02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02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02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02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02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0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0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02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2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02B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02B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02B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6A0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618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Шкоба</dc:creator>
  <cp:keywords/>
  <dc:description/>
  <cp:lastModifiedBy>Admin</cp:lastModifiedBy>
  <cp:revision>23</cp:revision>
  <cp:lastPrinted>2026-09-23T07:47:00Z</cp:lastPrinted>
  <dcterms:created xsi:type="dcterms:W3CDTF">2026-09-16T15:26:00Z</dcterms:created>
  <dcterms:modified xsi:type="dcterms:W3CDTF">2026-09-28T09:07:00Z</dcterms:modified>
</cp:coreProperties>
</file>